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FFB8" w14:textId="71A335E4" w:rsidR="005D5CB3" w:rsidRDefault="00B866D6" w:rsidP="00761F05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  <w:lang w:eastAsia="zh-HK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FDF7" wp14:editId="40A76A3B">
                <wp:simplePos x="0" y="0"/>
                <wp:positionH relativeFrom="margin">
                  <wp:posOffset>5547360</wp:posOffset>
                </wp:positionH>
                <wp:positionV relativeFrom="paragraph">
                  <wp:posOffset>-76200</wp:posOffset>
                </wp:positionV>
                <wp:extent cx="962025" cy="311150"/>
                <wp:effectExtent l="0" t="0" r="2857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04E9" w14:textId="69136A04" w:rsidR="005D5CB3" w:rsidRPr="00DE71DC" w:rsidRDefault="005D5CB3" w:rsidP="005D5CB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E71DC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36.8pt;margin-top:-6pt;width:75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">
                <v:textbox>
                  <w:txbxContent>
                    <w:p w14:paraId="6DBD04E9" w14:textId="69136A04" w:rsidR="005D5CB3" w:rsidRPr="00DE71DC" w:rsidRDefault="005D5CB3" w:rsidP="005D5CB3">
                      <w:pPr>
                        <w:adjustRightInd w:val="0"/>
                        <w:snapToGrid w:val="0"/>
                        <w:jc w:val="center"/>
                        <w:rPr>
                          <w:rFonts w:eastAsia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(</w:t>
                      </w:r>
                      <w:r w:rsidRPr="00DE71DC"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19C685" w14:textId="5A9EABF7" w:rsidR="00761F05" w:rsidRDefault="00761F05" w:rsidP="00761F05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HK"/>
        </w:rPr>
        <w:t>高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雄市三民、大寮、仁武、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鼓山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、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新興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、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鳥松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HK"/>
        </w:rPr>
        <w:t>戶政事務所</w:t>
      </w:r>
    </w:p>
    <w:p w14:paraId="5DC5DF4A" w14:textId="77777777" w:rsidR="005D5CB3" w:rsidRDefault="00761F05" w:rsidP="005D5CB3">
      <w:pPr>
        <w:widowControl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「20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22守『戶』彼此-見『政』愛情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」單身聯誼</w:t>
      </w:r>
      <w:r w:rsidRPr="007F0FE0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活動</w:t>
      </w:r>
    </w:p>
    <w:p w14:paraId="36F6A6A6" w14:textId="28D71178" w:rsidR="00761F05" w:rsidRPr="005D5CB3" w:rsidRDefault="00761F05" w:rsidP="005D5CB3">
      <w:pPr>
        <w:widowControl/>
        <w:jc w:val="center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r w:rsidRPr="00C80CB7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健康聲明書</w:t>
      </w:r>
    </w:p>
    <w:p w14:paraId="2F63ECF2" w14:textId="77777777" w:rsidR="00761F05" w:rsidRPr="00C80CB7" w:rsidRDefault="00761F05" w:rsidP="00761F05">
      <w:pPr>
        <w:widowControl/>
        <w:spacing w:before="238" w:line="48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因應「嚴重特殊傳染性肺炎（COVID-19)」防疫，參與本活動請務必佩戴口罩、勤洗手、測量體溫，以保障您及所有參與活動人員的健康與安全，參與活動後如有任何不適請立即主動通報，感謝您的配合。</w:t>
      </w:r>
    </w:p>
    <w:p w14:paraId="2785D40F" w14:textId="77777777" w:rsidR="00761F05" w:rsidRPr="00C80CB7" w:rsidRDefault="00761F05" w:rsidP="00761F05">
      <w:pPr>
        <w:widowControl/>
        <w:spacing w:before="100" w:beforeAutospacing="1" w:line="48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一、本人已於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日完整接種第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劑</w:t>
      </w:r>
      <w:r w:rsidRPr="00C80CB7">
        <w:rPr>
          <w:rFonts w:ascii="標楷體" w:eastAsia="標楷體" w:hAnsi="標楷體" w:hint="eastAsia"/>
          <w:kern w:val="0"/>
          <w:sz w:val="32"/>
          <w:szCs w:val="32"/>
        </w:rPr>
        <w:t>COVID-19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疫苗 </w:t>
      </w:r>
    </w:p>
    <w:p w14:paraId="54251C9D" w14:textId="77777777" w:rsidR="00761F05" w:rsidRPr="00C80CB7" w:rsidRDefault="00761F05" w:rsidP="00761F05">
      <w:pPr>
        <w:widowControl/>
        <w:spacing w:before="238" w:line="48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二、個人旅遊史、接觸史</w:t>
      </w:r>
    </w:p>
    <w:p w14:paraId="2EC792B8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1、過去14天內，是否有發燒或出現呼吸道感染症狀(如咳嗽、胸悶胸痛、呼吸 </w:t>
      </w:r>
    </w:p>
    <w:p w14:paraId="395474F6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困難、味覺及嗅覺喪失、腹瀉、肺炎…等)?</w:t>
      </w:r>
    </w:p>
    <w:p w14:paraId="7817CC38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□否</w:t>
      </w:r>
    </w:p>
    <w:p w14:paraId="44026BCA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□是 症狀：</w:t>
      </w:r>
      <w:r w:rsidRPr="00C80CB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</w:t>
      </w:r>
    </w:p>
    <w:p w14:paraId="2BEE1082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2、過去14天內，是否曾出國(含入境、過境或轉機)?</w:t>
      </w:r>
    </w:p>
    <w:p w14:paraId="66FC02D2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□否</w:t>
      </w:r>
    </w:p>
    <w:p w14:paraId="6D0529F2" w14:textId="0B140AA7" w:rsidR="00761F05" w:rsidRDefault="00761F05" w:rsidP="00761F05">
      <w:pPr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□是 地點：</w:t>
      </w:r>
      <w:r w:rsidRPr="00C80CB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</w:t>
      </w: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返臺日期：</w:t>
      </w:r>
      <w:r w:rsidRPr="00C80CB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</w:t>
      </w:r>
    </w:p>
    <w:p w14:paraId="1AE96A4F" w14:textId="07A010AD" w:rsidR="005D5CB3" w:rsidRDefault="005D5CB3" w:rsidP="00761F05">
      <w:pPr>
        <w:widowControl/>
        <w:spacing w:before="100" w:beforeAutospacing="1" w:line="442" w:lineRule="atLeas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22AC6443" w14:textId="77777777" w:rsidR="005D5CB3" w:rsidRPr="00C80CB7" w:rsidRDefault="005D5CB3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</w:p>
    <w:p w14:paraId="7A272C2F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3、過去14天內，本人或家人是否曾接受中央流行疫情指揮中心規定之「居家</w:t>
      </w:r>
    </w:p>
    <w:p w14:paraId="4BD71044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檢疫」、「居家隔離」、「自主健康管理」等措施?</w:t>
      </w:r>
    </w:p>
    <w:p w14:paraId="1497F106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□否</w:t>
      </w:r>
    </w:p>
    <w:p w14:paraId="2406315F" w14:textId="264642E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bookmarkStart w:id="1" w:name="_Hlk96431993"/>
      <w:bookmarkEnd w:id="1"/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□是(○本人○家人) 措施：</w:t>
      </w:r>
      <w:r w:rsidRPr="00C80CB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B347D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</w:p>
    <w:p w14:paraId="1CA0DA36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4、過去14天內，是否曾接觸過新型冠狀病毒肺炎之「確診者個案當事人」或</w:t>
      </w:r>
    </w:p>
    <w:p w14:paraId="61E01525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「居家檢疫者」或「居家隔離者」?</w:t>
      </w:r>
    </w:p>
    <w:p w14:paraId="6C9809E0" w14:textId="7777777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□否</w:t>
      </w:r>
    </w:p>
    <w:p w14:paraId="1FBFC39F" w14:textId="5A9753D7" w:rsidR="00761F05" w:rsidRPr="00C80CB7" w:rsidRDefault="00761F05" w:rsidP="00761F05">
      <w:pPr>
        <w:widowControl/>
        <w:spacing w:before="100" w:beforeAutospacing="1" w:line="44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28"/>
          <w:szCs w:val="28"/>
        </w:rPr>
        <w:t>□是 地點：</w:t>
      </w:r>
      <w:r w:rsidRPr="00C80CB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</w:t>
      </w:r>
      <w:r w:rsidR="00B347D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</w:t>
      </w:r>
    </w:p>
    <w:p w14:paraId="1AC07E4F" w14:textId="77777777" w:rsidR="00761F05" w:rsidRPr="00C80CB7" w:rsidRDefault="00761F05" w:rsidP="00761F05">
      <w:pPr>
        <w:widowControl/>
        <w:spacing w:before="238" w:line="48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三、上述有勾選〝是〞的選項者，為維護安全的單身聯誼活動品質，</w:t>
      </w:r>
    </w:p>
    <w:p w14:paraId="65BA647B" w14:textId="77777777" w:rsidR="00761F05" w:rsidRPr="00C80CB7" w:rsidRDefault="00761F05" w:rsidP="00761F05">
      <w:pPr>
        <w:widowControl/>
        <w:spacing w:before="100" w:beforeAutospacing="1" w:line="48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恕無法參與此活動，並請配合衛生單位進行防疫相關措施。</w:t>
      </w:r>
    </w:p>
    <w:p w14:paraId="3AAD9CF9" w14:textId="77777777" w:rsidR="00761F05" w:rsidRPr="00C80CB7" w:rsidRDefault="00761F05" w:rsidP="00761F05">
      <w:pPr>
        <w:widowControl/>
        <w:spacing w:before="100" w:beforeAutospacing="1" w:line="482" w:lineRule="atLeast"/>
        <w:rPr>
          <w:rFonts w:ascii="新細明體" w:hAnsi="新細明體" w:cs="新細明體"/>
          <w:kern w:val="0"/>
        </w:rPr>
      </w:pPr>
    </w:p>
    <w:p w14:paraId="316BD194" w14:textId="77777777" w:rsidR="00761F05" w:rsidRPr="00C80CB7" w:rsidRDefault="00761F05" w:rsidP="00761F05">
      <w:pPr>
        <w:widowControl/>
        <w:spacing w:before="100" w:beforeAutospacing="1" w:line="482" w:lineRule="atLeast"/>
        <w:rPr>
          <w:rFonts w:ascii="新細明體" w:hAnsi="新細明體" w:cs="新細明體"/>
          <w:kern w:val="0"/>
        </w:rPr>
      </w:pP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報名者確認簽名處：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</w:t>
      </w:r>
      <w:r w:rsidRPr="00C80CB7">
        <w:rPr>
          <w:rFonts w:ascii="標楷體" w:eastAsia="標楷體" w:hAnsi="標楷體" w:cs="新細明體" w:hint="eastAsia"/>
          <w:kern w:val="0"/>
          <w:sz w:val="32"/>
          <w:szCs w:val="32"/>
        </w:rPr>
        <w:t>(本人) 日期：</w:t>
      </w:r>
      <w:r w:rsidRPr="001674ED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111年    月    日 </w:t>
      </w:r>
    </w:p>
    <w:p w14:paraId="1053DB6F" w14:textId="77777777" w:rsidR="00761F05" w:rsidRDefault="00761F05" w:rsidP="00761F05">
      <w:pPr>
        <w:spacing w:line="480" w:lineRule="exact"/>
        <w:rPr>
          <w:rFonts w:ascii="標楷體" w:eastAsia="標楷體" w:hAnsi="標楷體"/>
          <w:color w:val="FF0000"/>
        </w:rPr>
      </w:pPr>
    </w:p>
    <w:p w14:paraId="7C15DB6E" w14:textId="77777777" w:rsidR="00761F05" w:rsidRDefault="00761F05" w:rsidP="00761F05">
      <w:pPr>
        <w:spacing w:line="480" w:lineRule="exact"/>
        <w:rPr>
          <w:rFonts w:ascii="標楷體" w:eastAsia="標楷體" w:hAnsi="標楷體"/>
          <w:color w:val="FF0000"/>
        </w:rPr>
      </w:pPr>
    </w:p>
    <w:p w14:paraId="6D900E4F" w14:textId="77777777" w:rsidR="00761F05" w:rsidRDefault="00761F05" w:rsidP="00761F05">
      <w:pPr>
        <w:spacing w:line="480" w:lineRule="exact"/>
        <w:rPr>
          <w:rFonts w:ascii="標楷體" w:eastAsia="標楷體" w:hAnsi="標楷體"/>
          <w:color w:val="FF0000"/>
        </w:rPr>
      </w:pPr>
    </w:p>
    <w:p w14:paraId="4A81D693" w14:textId="77777777" w:rsidR="00761F05" w:rsidRDefault="00761F05" w:rsidP="00761F05">
      <w:pPr>
        <w:spacing w:line="480" w:lineRule="exact"/>
        <w:rPr>
          <w:rFonts w:ascii="標楷體" w:eastAsia="標楷體" w:hAnsi="標楷體"/>
          <w:color w:val="FF0000"/>
        </w:rPr>
      </w:pPr>
    </w:p>
    <w:p w14:paraId="72119233" w14:textId="77777777" w:rsidR="00761F05" w:rsidRDefault="00761F05" w:rsidP="00761F05">
      <w:pPr>
        <w:spacing w:line="480" w:lineRule="exact"/>
        <w:rPr>
          <w:rFonts w:ascii="標楷體" w:eastAsia="標楷體" w:hAnsi="標楷體"/>
          <w:color w:val="FF0000"/>
        </w:rPr>
      </w:pPr>
    </w:p>
    <w:p w14:paraId="2722B5B3" w14:textId="77777777" w:rsidR="00761F05" w:rsidRDefault="00761F05" w:rsidP="00761F05">
      <w:pPr>
        <w:spacing w:line="480" w:lineRule="exact"/>
        <w:rPr>
          <w:rFonts w:ascii="標楷體" w:eastAsia="標楷體" w:hAnsi="標楷體"/>
          <w:color w:val="FF0000"/>
        </w:rPr>
      </w:pPr>
    </w:p>
    <w:p w14:paraId="445006E5" w14:textId="77777777" w:rsidR="00C63424" w:rsidRPr="00761F05" w:rsidRDefault="00C63424"/>
    <w:sectPr w:rsidR="00C63424" w:rsidRPr="00761F05" w:rsidSect="00761F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D31D" w14:textId="77777777" w:rsidR="00F42440" w:rsidRDefault="00F42440" w:rsidP="00761F05">
      <w:r>
        <w:separator/>
      </w:r>
    </w:p>
  </w:endnote>
  <w:endnote w:type="continuationSeparator" w:id="0">
    <w:p w14:paraId="65A515E7" w14:textId="77777777" w:rsidR="00F42440" w:rsidRDefault="00F42440" w:rsidP="007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FA5D" w14:textId="77777777" w:rsidR="00F42440" w:rsidRDefault="00F42440" w:rsidP="00761F05">
      <w:r>
        <w:separator/>
      </w:r>
    </w:p>
  </w:footnote>
  <w:footnote w:type="continuationSeparator" w:id="0">
    <w:p w14:paraId="404F8C00" w14:textId="77777777" w:rsidR="00F42440" w:rsidRDefault="00F42440" w:rsidP="0076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4"/>
    <w:rsid w:val="00242A14"/>
    <w:rsid w:val="002C60A2"/>
    <w:rsid w:val="005D5CB3"/>
    <w:rsid w:val="00761F05"/>
    <w:rsid w:val="008D5A40"/>
    <w:rsid w:val="008E045C"/>
    <w:rsid w:val="00AD2EB3"/>
    <w:rsid w:val="00B347D3"/>
    <w:rsid w:val="00B866D6"/>
    <w:rsid w:val="00C63424"/>
    <w:rsid w:val="00F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B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F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張專明</dc:creator>
  <cp:lastModifiedBy>user</cp:lastModifiedBy>
  <cp:revision>2</cp:revision>
  <dcterms:created xsi:type="dcterms:W3CDTF">2022-09-23T03:21:00Z</dcterms:created>
  <dcterms:modified xsi:type="dcterms:W3CDTF">2022-09-23T03:21:00Z</dcterms:modified>
</cp:coreProperties>
</file>